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A2" w:rsidRDefault="004754A2">
      <w:r>
        <w:t>Sommarlov</w:t>
      </w:r>
    </w:p>
    <w:p w:rsidR="008674B5" w:rsidRDefault="008674B5"/>
    <w:p w:rsidR="004754A2" w:rsidRDefault="004754A2">
      <w:r>
        <w:t>Grattis till finfint jobb.</w:t>
      </w:r>
    </w:p>
    <w:p w:rsidR="004754A2" w:rsidRDefault="004754A2">
      <w:r>
        <w:t>Ut och lapa sol på någon</w:t>
      </w:r>
      <w:r w:rsidR="000C0447">
        <w:t xml:space="preserve"> härlig</w:t>
      </w:r>
      <w:r>
        <w:t xml:space="preserve"> </w:t>
      </w:r>
      <w:proofErr w:type="spellStart"/>
      <w:r>
        <w:t>kobb</w:t>
      </w:r>
      <w:proofErr w:type="spellEnd"/>
      <w:r>
        <w:t>.</w:t>
      </w:r>
    </w:p>
    <w:p w:rsidR="004754A2" w:rsidRDefault="004754A2">
      <w:r>
        <w:t>Ta dig ett svalkande dopp.</w:t>
      </w:r>
    </w:p>
    <w:p w:rsidR="004754A2" w:rsidRDefault="004754A2">
      <w:r>
        <w:t xml:space="preserve">Känn att livet är på </w:t>
      </w:r>
      <w:r w:rsidRPr="008674B5">
        <w:rPr>
          <w:b/>
        </w:rPr>
        <w:t>topp</w:t>
      </w:r>
      <w:r>
        <w:t>.</w:t>
      </w:r>
    </w:p>
    <w:p w:rsidR="000C0447" w:rsidRDefault="000C0447"/>
    <w:p w:rsidR="000C0447" w:rsidRDefault="000C0447">
      <w:r>
        <w:t>Ät en stor jordgubbe.</w:t>
      </w:r>
      <w:bookmarkStart w:id="0" w:name="_GoBack"/>
      <w:bookmarkEnd w:id="0"/>
    </w:p>
    <w:p w:rsidR="000C0447" w:rsidRDefault="000C0447">
      <w:r>
        <w:t>Vila på en mossig stubbe.</w:t>
      </w:r>
    </w:p>
    <w:p w:rsidR="000C0447" w:rsidRDefault="000C0447">
      <w:r>
        <w:t>Drick fika ur en blommig kopp.</w:t>
      </w:r>
    </w:p>
    <w:p w:rsidR="000C0447" w:rsidRDefault="000C0447">
      <w:r>
        <w:t xml:space="preserve">Hissa flaggan högt i </w:t>
      </w:r>
      <w:r w:rsidRPr="008674B5">
        <w:rPr>
          <w:b/>
        </w:rPr>
        <w:t>topp</w:t>
      </w:r>
      <w:r>
        <w:t>.</w:t>
      </w:r>
    </w:p>
    <w:p w:rsidR="000C0447" w:rsidRDefault="000C0447"/>
    <w:p w:rsidR="000C0447" w:rsidRDefault="000C0447">
      <w:r>
        <w:t>Läs en spännande bok.</w:t>
      </w:r>
    </w:p>
    <w:p w:rsidR="000C0447" w:rsidRDefault="000C0447">
      <w:r>
        <w:t>Gör något galet som går lite på tok.</w:t>
      </w:r>
    </w:p>
    <w:p w:rsidR="000C0447" w:rsidRDefault="000C0447">
      <w:r>
        <w:t>Spring ett spännande lopp.</w:t>
      </w:r>
    </w:p>
    <w:p w:rsidR="000C0447" w:rsidRDefault="000C0447">
      <w:r>
        <w:t xml:space="preserve">Stanna och se på ekorren som klättrar i granens </w:t>
      </w:r>
      <w:r w:rsidRPr="008674B5">
        <w:rPr>
          <w:b/>
        </w:rPr>
        <w:t>topp.</w:t>
      </w:r>
    </w:p>
    <w:p w:rsidR="000C0447" w:rsidRDefault="000C0447"/>
    <w:p w:rsidR="000C0447" w:rsidRDefault="000C0447">
      <w:r>
        <w:t>Studsa på mattan upp och ner.</w:t>
      </w:r>
    </w:p>
    <w:p w:rsidR="000C0447" w:rsidRDefault="000C0447">
      <w:r>
        <w:t>Ät glass och lite godis när ingen ser.</w:t>
      </w:r>
    </w:p>
    <w:p w:rsidR="000C0447" w:rsidRDefault="000C0447">
      <w:r>
        <w:t>Gå på händer i gräset. STOPP!</w:t>
      </w:r>
    </w:p>
    <w:p w:rsidR="000C0447" w:rsidRDefault="000C0447">
      <w:r>
        <w:t>Gör dig klar för skolstart och nå form</w:t>
      </w:r>
      <w:r w:rsidRPr="008674B5">
        <w:rPr>
          <w:b/>
        </w:rPr>
        <w:t>topp</w:t>
      </w:r>
      <w:r>
        <w:t>!</w:t>
      </w:r>
    </w:p>
    <w:p w:rsidR="008674B5" w:rsidRDefault="008674B5"/>
    <w:p w:rsidR="008674B5" w:rsidRDefault="008674B5">
      <w:r>
        <w:t>/Mia</w:t>
      </w:r>
    </w:p>
    <w:p w:rsidR="000C0447" w:rsidRDefault="000C0447"/>
    <w:p w:rsidR="000C0447" w:rsidRDefault="000C0447"/>
    <w:p w:rsidR="000C0447" w:rsidRDefault="000C0447"/>
    <w:p w:rsidR="000C0447" w:rsidRDefault="000C0447"/>
    <w:p w:rsidR="000C0447" w:rsidRDefault="000C0447"/>
    <w:p w:rsidR="000C0447" w:rsidRDefault="000C0447"/>
    <w:p w:rsidR="000C0447" w:rsidRDefault="000C0447"/>
    <w:p w:rsidR="00F570D5" w:rsidRDefault="00F570D5"/>
    <w:p w:rsidR="00F570D5" w:rsidRDefault="00F570D5"/>
    <w:p w:rsidR="004754A2" w:rsidRDefault="004754A2"/>
    <w:p w:rsidR="004754A2" w:rsidRDefault="004754A2"/>
    <w:p w:rsidR="004754A2" w:rsidRDefault="004754A2"/>
    <w:p w:rsidR="004754A2" w:rsidRDefault="004754A2"/>
    <w:sectPr w:rsidR="0047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D5" w:rsidRDefault="00F570D5" w:rsidP="00F570D5">
      <w:pPr>
        <w:spacing w:after="0" w:line="240" w:lineRule="auto"/>
      </w:pPr>
      <w:r>
        <w:separator/>
      </w:r>
    </w:p>
  </w:endnote>
  <w:endnote w:type="continuationSeparator" w:id="0">
    <w:p w:rsidR="00F570D5" w:rsidRDefault="00F570D5" w:rsidP="00F5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D5" w:rsidRDefault="00F570D5" w:rsidP="00F570D5">
      <w:pPr>
        <w:spacing w:after="0" w:line="240" w:lineRule="auto"/>
      </w:pPr>
      <w:r>
        <w:separator/>
      </w:r>
    </w:p>
  </w:footnote>
  <w:footnote w:type="continuationSeparator" w:id="0">
    <w:p w:rsidR="00F570D5" w:rsidRDefault="00F570D5" w:rsidP="00F5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A2"/>
    <w:rsid w:val="000C0447"/>
    <w:rsid w:val="004754A2"/>
    <w:rsid w:val="008674B5"/>
    <w:rsid w:val="00F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0184A"/>
  <w15:chartTrackingRefBased/>
  <w15:docId w15:val="{B5991B0D-2131-4637-A8C6-84E8ABE9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2</cp:revision>
  <dcterms:created xsi:type="dcterms:W3CDTF">2021-06-01T07:38:00Z</dcterms:created>
  <dcterms:modified xsi:type="dcterms:W3CDTF">2021-06-09T11:20:00Z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2021-06-01T07:52:21.4129547Z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